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49" w:rsidRPr="00081F49" w:rsidRDefault="00081F49" w:rsidP="00081F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Муниципальное бюджетное общеобразовательное учреждение</w:t>
      </w:r>
    </w:p>
    <w:p w:rsidR="00081F49" w:rsidRPr="00081F49" w:rsidRDefault="00081F49" w:rsidP="00081F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Теве-Хаинская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</w:t>
      </w:r>
      <w:r w:rsidRPr="00081F4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редняя общеобразовательная школа» </w:t>
      </w:r>
    </w:p>
    <w:p w:rsidR="00081F49" w:rsidRPr="00081F49" w:rsidRDefault="00081F49" w:rsidP="00081F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081F49" w:rsidRPr="00081F49" w:rsidRDefault="00081F49" w:rsidP="00081F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F49" w:rsidRDefault="00081F49" w:rsidP="00081F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081F49" w:rsidRDefault="00081F49" w:rsidP="00081F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081F49" w:rsidRDefault="00081F49" w:rsidP="00081F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9B50C6" w:rsidRDefault="009B50C6" w:rsidP="00081F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081F49" w:rsidRPr="00081F49" w:rsidRDefault="00081F49" w:rsidP="00081F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Проектно-исследовательская работа</w:t>
      </w:r>
    </w:p>
    <w:p w:rsidR="00081F49" w:rsidRDefault="00081F49" w:rsidP="00081F4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</w:pPr>
    </w:p>
    <w:p w:rsidR="00081F49" w:rsidRPr="00C70549" w:rsidRDefault="00102E8F" w:rsidP="00081F4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  <w:t xml:space="preserve"> </w:t>
      </w:r>
      <w:r w:rsidR="00081F49" w:rsidRPr="00C70549"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 xml:space="preserve">« </w:t>
      </w:r>
      <w:r w:rsidR="00C70549" w:rsidRPr="00C70549">
        <w:rPr>
          <w:rFonts w:ascii="Times New Roman" w:hAnsi="Times New Roman" w:cs="Times New Roman"/>
          <w:b/>
          <w:sz w:val="48"/>
          <w:szCs w:val="48"/>
        </w:rPr>
        <w:t>Пчеловодство. Пасека моего деда</w:t>
      </w:r>
      <w:r w:rsidR="00C70549" w:rsidRPr="00C7054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 xml:space="preserve"> </w:t>
      </w:r>
      <w:r w:rsidR="00081F49" w:rsidRPr="00C7054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>»</w:t>
      </w:r>
    </w:p>
    <w:p w:rsidR="00081F49" w:rsidRPr="00C70549" w:rsidRDefault="00081F49" w:rsidP="00081F4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</w:pPr>
    </w:p>
    <w:p w:rsidR="00081F49" w:rsidRDefault="00081F49" w:rsidP="00081F4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lang w:eastAsia="ru-RU"/>
        </w:rPr>
      </w:pPr>
    </w:p>
    <w:p w:rsidR="00081F49" w:rsidRPr="00081F49" w:rsidRDefault="00081F49" w:rsidP="00081F49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081F49" w:rsidRDefault="00081F49" w:rsidP="00081F4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</w:pPr>
    </w:p>
    <w:p w:rsidR="00081F49" w:rsidRPr="00081F49" w:rsidRDefault="00081F49" w:rsidP="00081F4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Выполнил ученик 4«б» класса</w:t>
      </w:r>
    </w:p>
    <w:p w:rsidR="00081F49" w:rsidRPr="00081F49" w:rsidRDefault="00081F49" w:rsidP="00081F4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Бакылдай</w:t>
      </w:r>
      <w:proofErr w:type="spellEnd"/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Чингис</w:t>
      </w:r>
      <w:proofErr w:type="spellEnd"/>
    </w:p>
    <w:p w:rsidR="00081F49" w:rsidRPr="00081F49" w:rsidRDefault="00081F49" w:rsidP="00081F4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:rsidR="00081F49" w:rsidRPr="00081F49" w:rsidRDefault="00081F49" w:rsidP="00081F4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  <w:t>Руководитель:</w:t>
      </w:r>
    </w:p>
    <w:p w:rsidR="00081F49" w:rsidRPr="00081F49" w:rsidRDefault="00081F49" w:rsidP="00081F4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учитель начальных классов  </w:t>
      </w:r>
    </w:p>
    <w:p w:rsidR="00081F49" w:rsidRPr="00081F49" w:rsidRDefault="00081F49" w:rsidP="00081F4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proofErr w:type="spellStart"/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Монгуш</w:t>
      </w:r>
      <w:proofErr w:type="spellEnd"/>
      <w:r w:rsidRPr="00081F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П.Ч</w:t>
      </w:r>
    </w:p>
    <w:p w:rsidR="00081F49" w:rsidRPr="00081F49" w:rsidRDefault="00081F49" w:rsidP="00081F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81F49" w:rsidRPr="00081F49" w:rsidRDefault="00081F49" w:rsidP="00081F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81F49" w:rsidRDefault="00081F49" w:rsidP="00081F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81F49" w:rsidRDefault="00081F49" w:rsidP="00081F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81F49" w:rsidRDefault="00081F49" w:rsidP="00081F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81F49" w:rsidRDefault="00081F49" w:rsidP="00081F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81F49" w:rsidRDefault="00081F49" w:rsidP="00081F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C70549" w:rsidRDefault="00C70549" w:rsidP="00C70549">
      <w:pPr>
        <w:pStyle w:val="a4"/>
        <w:shd w:val="clear" w:color="auto" w:fill="FFFFFF"/>
        <w:spacing w:before="0" w:beforeAutospacing="0" w:after="306" w:afterAutospacing="0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9B50C6" w:rsidRDefault="009B50C6" w:rsidP="00C70549">
      <w:pPr>
        <w:pStyle w:val="a4"/>
        <w:shd w:val="clear" w:color="auto" w:fill="FFFFFF"/>
        <w:spacing w:before="0" w:beforeAutospacing="0" w:after="306" w:afterAutospacing="0"/>
        <w:rPr>
          <w:b/>
          <w:bCs/>
          <w:sz w:val="28"/>
          <w:szCs w:val="28"/>
        </w:rPr>
      </w:pPr>
    </w:p>
    <w:p w:rsidR="00C70549" w:rsidRPr="00980CE0" w:rsidRDefault="00C70549" w:rsidP="00980CE0">
      <w:pPr>
        <w:pStyle w:val="a4"/>
        <w:shd w:val="clear" w:color="auto" w:fill="FFFFFF"/>
        <w:spacing w:before="0" w:beforeAutospacing="0" w:after="306" w:afterAutospacing="0"/>
        <w:jc w:val="both"/>
        <w:rPr>
          <w:b/>
        </w:rPr>
      </w:pPr>
      <w:r w:rsidRPr="00980CE0">
        <w:rPr>
          <w:b/>
          <w:bCs/>
        </w:rPr>
        <w:lastRenderedPageBreak/>
        <w:t>Тема исследовательской работы:</w:t>
      </w:r>
      <w:r w:rsidRPr="00980CE0">
        <w:t> </w:t>
      </w:r>
      <w:r w:rsidRPr="00980CE0">
        <w:rPr>
          <w:b/>
        </w:rPr>
        <w:t>«Пчеловодство. Пасека моего деда»</w:t>
      </w:r>
    </w:p>
    <w:p w:rsidR="00DE53D3" w:rsidRPr="00980CE0" w:rsidRDefault="00C70549" w:rsidP="00980CE0">
      <w:pPr>
        <w:pStyle w:val="a4"/>
        <w:shd w:val="clear" w:color="auto" w:fill="FFFFFF"/>
        <w:spacing w:before="0" w:beforeAutospacing="0" w:after="306" w:afterAutospacing="0"/>
        <w:jc w:val="both"/>
      </w:pPr>
      <w:r w:rsidRPr="00980CE0">
        <w:rPr>
          <w:b/>
          <w:bCs/>
        </w:rPr>
        <w:t>Цель исследования: </w:t>
      </w:r>
      <w:r w:rsidRPr="00980CE0">
        <w:t>исследовать трудолюбивых насекомых – пчел; изучить продукты пчело</w:t>
      </w:r>
      <w:r w:rsidR="00DE53D3" w:rsidRPr="00980CE0">
        <w:t>водства и их целебные свойства.</w:t>
      </w:r>
    </w:p>
    <w:p w:rsidR="00C70549" w:rsidRPr="00980CE0" w:rsidRDefault="00C70549" w:rsidP="00980CE0">
      <w:pPr>
        <w:pStyle w:val="a4"/>
        <w:shd w:val="clear" w:color="auto" w:fill="FFFFFF"/>
        <w:spacing w:before="0" w:beforeAutospacing="0" w:after="306" w:afterAutospacing="0"/>
        <w:jc w:val="both"/>
      </w:pPr>
      <w:r w:rsidRPr="00980CE0">
        <w:rPr>
          <w:b/>
          <w:bCs/>
        </w:rPr>
        <w:t>Задачи исследования:</w:t>
      </w:r>
    </w:p>
    <w:p w:rsidR="00C70549" w:rsidRPr="00980CE0" w:rsidRDefault="00C70549" w:rsidP="00980CE0">
      <w:pPr>
        <w:pStyle w:val="a4"/>
        <w:shd w:val="clear" w:color="auto" w:fill="FFFFFF"/>
        <w:spacing w:before="0" w:beforeAutospacing="0" w:after="306" w:afterAutospacing="0"/>
        <w:jc w:val="both"/>
      </w:pPr>
      <w:r w:rsidRPr="00980CE0">
        <w:t>Исследовать, как проходит жизнь пчел в улье;</w:t>
      </w:r>
    </w:p>
    <w:p w:rsidR="00C70549" w:rsidRPr="00980CE0" w:rsidRDefault="00C70549" w:rsidP="00980CE0">
      <w:pPr>
        <w:pStyle w:val="a4"/>
        <w:shd w:val="clear" w:color="auto" w:fill="FFFFFF"/>
        <w:spacing w:before="0" w:beforeAutospacing="0" w:after="306" w:afterAutospacing="0"/>
        <w:jc w:val="both"/>
      </w:pPr>
      <w:r w:rsidRPr="00980CE0">
        <w:t>Выяснить, какие продукты пчеловодства производят пчелы и их целебные свойства;</w:t>
      </w:r>
    </w:p>
    <w:p w:rsidR="00C70549" w:rsidRPr="00980CE0" w:rsidRDefault="00C70549" w:rsidP="00980CE0">
      <w:pPr>
        <w:pStyle w:val="a4"/>
        <w:shd w:val="clear" w:color="auto" w:fill="FFFFFF"/>
        <w:spacing w:before="0" w:beforeAutospacing="0" w:after="306" w:afterAutospacing="0"/>
        <w:jc w:val="both"/>
      </w:pPr>
      <w:r w:rsidRPr="00980CE0">
        <w:rPr>
          <w:b/>
          <w:bCs/>
        </w:rPr>
        <w:t>Значимость: </w:t>
      </w:r>
      <w:r w:rsidRPr="00980CE0">
        <w:t xml:space="preserve">Я эту тему выбрал не просто так, а хотел бы рассказать о семейном деле моей семьи, как устроена пасека и как происходит сбор меда. Мой </w:t>
      </w:r>
      <w:proofErr w:type="gramStart"/>
      <w:r w:rsidRPr="00980CE0">
        <w:t xml:space="preserve">дед  </w:t>
      </w:r>
      <w:proofErr w:type="spellStart"/>
      <w:r w:rsidRPr="00980CE0">
        <w:t>Ставничий</w:t>
      </w:r>
      <w:proofErr w:type="spellEnd"/>
      <w:proofErr w:type="gramEnd"/>
      <w:r w:rsidR="00BB0FF0" w:rsidRPr="00980CE0">
        <w:t xml:space="preserve"> Николай </w:t>
      </w:r>
      <w:r w:rsidR="00DE53D3" w:rsidRPr="00980CE0">
        <w:t xml:space="preserve">Григорьевич </w:t>
      </w:r>
      <w:r w:rsidR="00BB0FF0" w:rsidRPr="00980CE0">
        <w:t>занимался пасекой более 4</w:t>
      </w:r>
      <w:r w:rsidRPr="00980CE0">
        <w:t>0 лет. У деда на пасеке около 50 ульев пчелиной семьи.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Актуальность.</w:t>
      </w:r>
    </w:p>
    <w:p w:rsidR="00081F49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моего деда в селе </w:t>
      </w:r>
      <w:proofErr w:type="spellStart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Теве</w:t>
      </w:r>
      <w:proofErr w:type="spell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-Хая</w:t>
      </w:r>
      <w:r w:rsidR="000005B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небольшая пасека. Я как-то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задумался и решил узнать у матери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она появилась</w:t>
      </w:r>
      <w:r w:rsidR="00081F49" w:rsidRPr="00980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081F49" w:rsidRPr="00980C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почему и для чего он занялся столь необычным делом для нашей местности?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появилась </w:t>
      </w:r>
      <w:r w:rsidRPr="00980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и </w:t>
      </w:r>
      <w:proofErr w:type="gramStart"/>
      <w:r w:rsidRPr="00980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моей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работы.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</w:t>
      </w:r>
      <w:proofErr w:type="gramStart"/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Пасека </w:t>
      </w:r>
      <w:r w:rsidR="00BB0FF0"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моего</w:t>
      </w:r>
      <w:proofErr w:type="gramEnd"/>
      <w:r w:rsidR="00BB0FF0"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деда»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Методы: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сбор инфо</w:t>
      </w:r>
      <w:r w:rsidR="00BB0FF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рмации из книг, журналов,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интернета</w:t>
      </w:r>
      <w:r w:rsidR="00DE53D3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слов матери</w:t>
      </w:r>
    </w:p>
    <w:p w:rsidR="00081F49" w:rsidRPr="00980CE0" w:rsidRDefault="00DE53D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опрос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3.наблюдение.</w:t>
      </w:r>
    </w:p>
    <w:p w:rsidR="003527C5" w:rsidRPr="00980CE0" w:rsidRDefault="00081F49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Гипотеза</w:t>
      </w:r>
      <w:r w:rsidR="003527C5" w:rsidRPr="00980C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: </w:t>
      </w:r>
      <w:r w:rsidR="003527C5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 с дедушкиной пасеки качественный, потому что он настоящий. </w:t>
      </w:r>
    </w:p>
    <w:p w:rsidR="003527C5" w:rsidRPr="00980CE0" w:rsidRDefault="003527C5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Объект исследования: 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мёд.</w:t>
      </w:r>
    </w:p>
    <w:p w:rsidR="003527C5" w:rsidRPr="00980CE0" w:rsidRDefault="003527C5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исследования: 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качества мёда. </w:t>
      </w:r>
      <w:r w:rsidR="00477863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7863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дедушка проработал в совхозе много лет </w:t>
      </w:r>
      <w:r w:rsidR="00BB0FF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токарем.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кроме </w:t>
      </w:r>
      <w:proofErr w:type="gramStart"/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 дедушка</w:t>
      </w:r>
      <w:proofErr w:type="gramEnd"/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ещё и увлёкся пчеловодством!</w:t>
      </w:r>
      <w:r w:rsidR="003527C5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знали почти мно</w:t>
      </w:r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людей </w:t>
      </w:r>
      <w:proofErr w:type="spellStart"/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Республики.  П</w:t>
      </w:r>
      <w:r w:rsidR="003527C5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риезжали и покупали настоящий мед у моего деда.</w:t>
      </w:r>
    </w:p>
    <w:p w:rsidR="00081F49" w:rsidRPr="00980CE0" w:rsidRDefault="003527C5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Изучив литературу, просмотрев документальные фильмы о</w:t>
      </w:r>
      <w:r w:rsidR="00477863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пчёлах, слушая рассказы матери, как дедушка </w:t>
      </w:r>
      <w:r w:rsidR="00BB0FF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ухаживал за пчелами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многое узнал о пчеловодстве.</w:t>
      </w:r>
    </w:p>
    <w:p w:rsidR="000007AA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 мой будет </w:t>
      </w:r>
      <w:r w:rsidR="003527C5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домашних пчёлах, которые жили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пасеке у дед</w:t>
      </w:r>
      <w:r w:rsidR="00BB0FF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за которыми он присматривал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27C5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0CE0" w:rsidRDefault="00980CE0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5239" w:rsidRPr="00980CE0" w:rsidRDefault="00585239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же так богат и полезен мед?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Пчёлы — самые известные и трудолюбивые насекомые. Опыляя растения, они увеличивают богатство растительного</w:t>
      </w:r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 С этой целью,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завёл мой дед пчёл. Эти насекомые 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 и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производителями  продуктов, которые  используются в  медицине, в быту и на производстве.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У каждой пчелиной семьи есть свой отдельный домик — улей. В нем примерно проживает около 10 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тысячи  пчёл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Наибольшее число их бывает летом, перед наступлением главного медосбора, а наименьшее — в начале весны, после зимовки.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Вывод:  </w:t>
      </w:r>
    </w:p>
    <w:p w:rsidR="00081F49" w:rsidRPr="00980CE0" w:rsidRDefault="00081F49" w:rsidP="00980C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я знаю, что пчёлы живут и тр</w:t>
      </w:r>
      <w:r w:rsidR="00DE53D3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удятся большой дружной семьей.</w:t>
      </w:r>
    </w:p>
    <w:p w:rsidR="00081F49" w:rsidRPr="00980CE0" w:rsidRDefault="00081F49" w:rsidP="00980C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вид пчелиной особи имеет свои обязанности.</w:t>
      </w:r>
    </w:p>
    <w:p w:rsidR="000007AA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-А любят ли дети мёд и как его 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используют,  я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  провести</w:t>
      </w:r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 среди обучающихся третьих, четвёртых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F0E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классов.</w:t>
      </w:r>
    </w:p>
    <w:p w:rsidR="00686F97" w:rsidRPr="00980CE0" w:rsidRDefault="00686F97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21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1006"/>
        <w:gridCol w:w="892"/>
        <w:gridCol w:w="987"/>
        <w:gridCol w:w="850"/>
        <w:gridCol w:w="1843"/>
      </w:tblGrid>
      <w:tr w:rsidR="00685787" w:rsidRPr="00980CE0" w:rsidTr="00195520">
        <w:trPr>
          <w:trHeight w:val="1420"/>
        </w:trPr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7EA6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«а» </w:t>
            </w:r>
            <w:proofErr w:type="spellStart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r w:rsidR="00685787"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3«б» </w:t>
            </w:r>
            <w:proofErr w:type="spellStart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5787" w:rsidRPr="00980CE0" w:rsidRDefault="00847419" w:rsidP="00980C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85787"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«а» </w:t>
            </w:r>
            <w:proofErr w:type="spellStart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16ч.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4«б» </w:t>
            </w:r>
            <w:proofErr w:type="spellStart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 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опроса</w:t>
            </w:r>
          </w:p>
        </w:tc>
      </w:tr>
      <w:tr w:rsidR="00685787" w:rsidRPr="00980CE0" w:rsidTr="00195520"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 используют как продукт питания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91644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419" w:rsidRPr="00980CE0" w:rsidRDefault="00847419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основном</w:t>
            </w:r>
          </w:p>
          <w:p w:rsidR="00685787" w:rsidRPr="00980CE0" w:rsidRDefault="00685787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мед</w:t>
            </w:r>
          </w:p>
        </w:tc>
      </w:tr>
      <w:tr w:rsidR="00685787" w:rsidRPr="00980CE0" w:rsidTr="00195520"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 используют  при лечении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любят</w:t>
            </w:r>
          </w:p>
        </w:tc>
      </w:tr>
      <w:tr w:rsidR="00685787" w:rsidRPr="00980CE0" w:rsidTr="00195520"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любят мед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685787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787" w:rsidRPr="00980CE0" w:rsidRDefault="00847419" w:rsidP="0098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7EA6"/>
                <w:sz w:val="24"/>
                <w:szCs w:val="24"/>
                <w:lang w:eastAsia="ru-RU"/>
              </w:rPr>
            </w:pPr>
            <w:r w:rsidRPr="00980CE0">
              <w:rPr>
                <w:rFonts w:ascii="Times New Roman" w:eastAsia="Times New Roman" w:hAnsi="Times New Roman" w:cs="Times New Roman"/>
                <w:color w:val="197EA6"/>
                <w:sz w:val="24"/>
                <w:szCs w:val="24"/>
                <w:lang w:eastAsia="ru-RU"/>
              </w:rPr>
              <w:t>6</w:t>
            </w:r>
          </w:p>
        </w:tc>
      </w:tr>
    </w:tbl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Результат</w:t>
      </w:r>
      <w:r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опроса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оказался таким: все дети любят мёд. Но н</w:t>
      </w:r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все употребляют его </w:t>
      </w:r>
      <w:proofErr w:type="gramStart"/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т.к.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дорогой в цене.</w:t>
      </w:r>
    </w:p>
    <w:p w:rsidR="000007AA" w:rsidRPr="00980CE0" w:rsidRDefault="000007AA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Вывод:</w:t>
      </w:r>
      <w:r w:rsid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пользе мёда знают все. Значит, надо стараться употреблять его чаще. А 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 самим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заняться пчеловодством, как мой дед.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ещё я узнал, что кроме мёда пчёлы дают и другие очень </w:t>
      </w: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полезные </w:t>
      </w:r>
      <w:r w:rsid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продукты</w:t>
      </w:r>
      <w:r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 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Прополис</w:t>
      </w:r>
      <w:r w:rsidRPr="00980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используется как природный антибиотик.  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Маточное молочко</w:t>
      </w:r>
      <w:r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007AA"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настоящий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эликсир моло</w:t>
      </w:r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Пчелиный воск</w:t>
      </w:r>
      <w:r w:rsidR="00DE44A4"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007AA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лечит горло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Пчелиный яд</w:t>
      </w:r>
      <w:r w:rsidR="00F56D1B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E44A4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56D1B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лечит </w:t>
      </w:r>
      <w:r w:rsid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D1B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радикулит.</w:t>
      </w:r>
    </w:p>
    <w:p w:rsidR="00DE44A4" w:rsidRPr="00980CE0" w:rsidRDefault="00DE44A4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3D3" w:rsidRPr="00980CE0" w:rsidRDefault="00DE53D3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840F1E"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сследование</w:t>
      </w:r>
      <w:r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определения</w:t>
      </w:r>
      <w:r w:rsidR="000836C8"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качества мёда</w:t>
      </w:r>
    </w:p>
    <w:p w:rsidR="00980CE0" w:rsidRDefault="00DE44A4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 оценивают мё</w:t>
      </w:r>
      <w:r w:rsidR="00840F1E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наши органы чувств.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Поставил перед собой 3 разные 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мёда</w:t>
      </w:r>
      <w:r w:rsid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у первых двух , которые приобрёл из магазина , не замечал особый запах, аромат, вкус. </w:t>
      </w:r>
    </w:p>
    <w:p w:rsidR="00840F1E" w:rsidRPr="00980CE0" w:rsidRDefault="00980CE0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Мёд -</w:t>
      </w:r>
      <w:r w:rsidR="00DE44A4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купленный родителями у пчеловода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4A4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приятный запах, душистый аромат, нежный вкус.</w:t>
      </w:r>
    </w:p>
    <w:p w:rsidR="00840F1E" w:rsidRPr="00980CE0" w:rsidRDefault="00DE53D3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Вывод:</w:t>
      </w:r>
      <w:r w:rsidR="00F26771"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Натуральный</w:t>
      </w:r>
      <w:proofErr w:type="spellEnd"/>
      <w:proofErr w:type="gramEnd"/>
      <w:r w:rsidR="00F26771"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E44A4"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мё</w:t>
      </w:r>
      <w:r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</w:t>
      </w:r>
      <w:r w:rsidR="00F26771"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имеет сильный приятный запах, душистый аромат, нежный  приятный вкус</w:t>
      </w:r>
      <w:r w:rsidR="00840F1E" w:rsidRPr="00980C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Как относились великие люди к мёду</w:t>
      </w:r>
      <w:r w:rsidRPr="0098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1.Знаменитый ученый Пифагор утверждал, что достичь глубокой старости, сохранив при этом ясность ума, ему помогло постоянное употребление меда.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91644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Древнегреческий философ Демократ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прожил более 100 лет, говорил, что для сохранения здоровья «внутренности следует орошать медом, а наружность маслом».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3.Высоко ценил все продукты, добываемые пчелами, великий мыслитель древней медицины Гиппократ.</w:t>
      </w:r>
    </w:p>
    <w:p w:rsidR="00DE44A4" w:rsidRPr="00980CE0" w:rsidRDefault="00DE44A4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Вывод: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 интересного и поучительного я узнал, пока готовил этот проект.</w:t>
      </w: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Пчелы - одно из самых удивительных чудес природы.   Если бы не было этих насекомых, то многие виды растений давно бы исчезли. Эти труженицы повышают урожайность.</w:t>
      </w:r>
    </w:p>
    <w:p w:rsidR="00030B42" w:rsidRPr="00980CE0" w:rsidRDefault="00030B42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0F1E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840F1E"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ывод моего исследования - </w:t>
      </w:r>
      <w:r w:rsidR="00D837B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выяснил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мё</w:t>
      </w:r>
      <w:r w:rsidR="00840F1E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с дедушкиной пасеки хорошего качества, а это значит</w:t>
      </w:r>
      <w:r w:rsidR="00840F1E"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мё</w:t>
      </w:r>
      <w:r w:rsidR="00840F1E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натуральный представляет собой сладкую ароматную сиропообразную жидкость.</w:t>
      </w:r>
    </w:p>
    <w:p w:rsidR="00840F1E" w:rsidRPr="00980CE0" w:rsidRDefault="00840F1E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ажнейшим показателем качества мё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на взгляд простого покупателя является</w:t>
      </w:r>
      <w:r w:rsidR="0058523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цвет, вкус, запах.</w:t>
      </w:r>
      <w:r w:rsidR="00102E8F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0F1E" w:rsidRPr="00980CE0" w:rsidRDefault="00840F1E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840F1E" w:rsidRPr="00980CE0" w:rsidRDefault="00840F1E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что гипотеза, поставленная в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D837B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исследования, мною подтвержден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цель исследо</w:t>
      </w:r>
      <w:r w:rsidR="00D837B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достигнута. Я научился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качество мё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да. </w:t>
      </w:r>
      <w:r w:rsidR="00D837B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исследования я узнал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нов</w:t>
      </w:r>
      <w:r w:rsidR="00D837B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 свойствах меда. Я уверен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полученные знания помогут мне и другим людям, ознакомленным с этой информацией, в повседневно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жизни при выборе настоящего мё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030B42" w:rsidRPr="00980CE0" w:rsidRDefault="00840F1E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 лечебные свойства меда широко известны, спрос населения на него велик. Это повышает требо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к качеству продаваемого мё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да. Для широкого и </w:t>
      </w:r>
      <w:r w:rsidR="00980CE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правильного </w:t>
      </w:r>
      <w:proofErr w:type="gramStart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</w:t>
      </w:r>
      <w:proofErr w:type="gramEnd"/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человодства, в частности мё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покупателю необходимо иметь на</w:t>
      </w:r>
      <w:r w:rsidR="009B50C6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учные и практические знания о мё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де.</w:t>
      </w:r>
    </w:p>
    <w:p w:rsidR="00840F1E" w:rsidRPr="00980CE0" w:rsidRDefault="009B50C6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Пасекой дедушки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занимается дядя Саша в Новосибирской о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бласти. Он зоотехник – пчеловод. О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нчил институт </w:t>
      </w:r>
      <w:r w:rsidR="00980CE0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30B42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красным дипломом.</w:t>
      </w:r>
      <w:r w:rsidR="00840F1E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50C6" w:rsidRPr="00980CE0" w:rsidRDefault="00F26771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:rsidR="00F26771" w:rsidRPr="00980CE0" w:rsidRDefault="00F26771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</w:t>
      </w: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не обмануться при покупке меда, </w:t>
      </w:r>
      <w:r w:rsidRPr="0098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нужно знать следующее: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покупаете меда, он должен иметь определенный аромат, медовый вкус, то есть букет, соответствующий определенному сорту натурального меда. Пробуйте мед обязательно, прежде чем платить деньги.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Пробуя мед, помните, что натуральный мед «тает» во рту, не оставляя никаких неприятных включений.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мед слишком белый, это должно вызвать подозрение, не сахарный ли он? Если притуплён его аромат, ощущается вкус карамели — значит, это расплавленный мед.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Так же обратите внимание на консистенцию меда — он должен соответствовать густоте сорта, при температуре в 20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 накручиваться на ложку, как лента, сладкими нитями, прерывающимися в определенный момент.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Жидкий мед должен вызвать подозрение, это незрелый мед. Он не будет храниться, забродит, так как содержит много воды. Такой мед на ложку «наматываться» не будет, а просто будет стекать с нее. 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6.Если вы приобрели мёд в жидком состоянии, и он у вас закристаллизовался по всему объёму с выпадением наверху белого налёта – перед вами натуральный МЁД высокого качества;</w:t>
      </w:r>
    </w:p>
    <w:p w:rsidR="00F26771" w:rsidRPr="00980CE0" w:rsidRDefault="00F26771" w:rsidP="00980CE0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Никогда не берите мед по случаю - в подъездах, на улице, на автотрассе, вообще у незнакомых людей. Тем более по низкой цене.</w:t>
      </w:r>
    </w:p>
    <w:p w:rsidR="00980CE0" w:rsidRDefault="00980CE0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80CE0" w:rsidRDefault="00980CE0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081F49" w:rsidRPr="00980CE0" w:rsidRDefault="00081F49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Источники информации:</w:t>
      </w:r>
    </w:p>
    <w:p w:rsidR="00477863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1.Рассказы и </w:t>
      </w:r>
      <w:proofErr w:type="gramStart"/>
      <w:r w:rsidRPr="00980C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вспоминания  матери</w:t>
      </w:r>
      <w:proofErr w:type="gramEnd"/>
      <w:r w:rsidRPr="00980C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 дедушке</w:t>
      </w:r>
    </w:p>
    <w:p w:rsidR="00081F49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02E8F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Б. Бондарева «Настольная книга пчеловода».</w:t>
      </w:r>
    </w:p>
    <w:p w:rsidR="00081F49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02E8F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В.М.Николаевский  «</w:t>
      </w:r>
      <w:proofErr w:type="gramEnd"/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по пчеловодству».</w:t>
      </w:r>
    </w:p>
    <w:p w:rsidR="00081F49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02E8F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В.Орлов</w:t>
      </w:r>
      <w:proofErr w:type="gramStart"/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</w:t>
      </w:r>
      <w:proofErr w:type="gramEnd"/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Самоучитель пчеловода».</w:t>
      </w:r>
    </w:p>
    <w:p w:rsidR="00081F49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02E8F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Смирнов «Энциклопедия пчеловода».</w:t>
      </w:r>
    </w:p>
    <w:p w:rsidR="00081F49" w:rsidRPr="00980CE0" w:rsidRDefault="00477863" w:rsidP="00980C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02E8F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081F49" w:rsidRPr="0098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что. Пчёлы, шмели, осы. Ольга Короткова. Москва, 2001</w:t>
      </w:r>
    </w:p>
    <w:p w:rsidR="009B50C6" w:rsidRDefault="009B50C6" w:rsidP="00000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007AA" w:rsidRPr="00081F49" w:rsidRDefault="009B50C6" w:rsidP="009B50C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lastRenderedPageBreak/>
        <w:t xml:space="preserve">                  </w:t>
      </w:r>
      <w:r w:rsidR="00BD0649">
        <w:rPr>
          <w:rFonts w:ascii="Arial" w:eastAsia="Times New Roman" w:hAnsi="Arial" w:cs="Arial"/>
          <w:color w:val="000000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</w:t>
      </w:r>
      <w:r w:rsidR="00166E6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еве</w:t>
      </w:r>
      <w:proofErr w:type="spellEnd"/>
      <w:r w:rsidR="00166E6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-Хая </w:t>
      </w:r>
      <w:proofErr w:type="spellStart"/>
      <w:r w:rsidR="00166E6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ниити</w:t>
      </w:r>
      <w:proofErr w:type="spellEnd"/>
      <w:r w:rsidR="00166E6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билиг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ортумак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школазы</w:t>
      </w:r>
      <w:proofErr w:type="spellEnd"/>
      <w:r w:rsidR="000007AA" w:rsidRPr="00081F4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0007AA" w:rsidRPr="00081F49" w:rsidRDefault="000007AA" w:rsidP="000007A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0007AA" w:rsidRPr="00081F49" w:rsidRDefault="000007AA" w:rsidP="000007A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07AA" w:rsidRDefault="000007AA" w:rsidP="00000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0007AA" w:rsidRDefault="000007AA" w:rsidP="00000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0007AA" w:rsidRDefault="000007AA" w:rsidP="00000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0007AA" w:rsidRDefault="000007AA" w:rsidP="00000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980CE0" w:rsidRDefault="00BD0649" w:rsidP="009B50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              </w:t>
      </w:r>
    </w:p>
    <w:p w:rsidR="000007AA" w:rsidRPr="00BD0649" w:rsidRDefault="00980CE0" w:rsidP="009B50C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            </w:t>
      </w:r>
      <w:bookmarkStart w:id="0" w:name="_GoBack"/>
      <w:bookmarkEnd w:id="0"/>
      <w:r w:rsidR="00BD0649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</w:t>
      </w:r>
      <w:proofErr w:type="spellStart"/>
      <w:r w:rsidR="009B50C6" w:rsidRPr="00BD064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Шинчилел</w:t>
      </w:r>
      <w:proofErr w:type="spellEnd"/>
      <w:r w:rsidR="009B50C6" w:rsidRPr="00BD064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proofErr w:type="spellStart"/>
      <w:r w:rsidR="009B50C6" w:rsidRPr="00BD064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ажылы</w:t>
      </w:r>
      <w:proofErr w:type="spellEnd"/>
    </w:p>
    <w:p w:rsidR="000007AA" w:rsidRDefault="000007AA" w:rsidP="000007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</w:pPr>
    </w:p>
    <w:p w:rsidR="000007AA" w:rsidRPr="00C70549" w:rsidRDefault="000007AA" w:rsidP="000007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  <w:t xml:space="preserve"> </w:t>
      </w:r>
      <w:r w:rsidR="00BD0649"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  <w:t xml:space="preserve">            </w:t>
      </w:r>
      <w:r w:rsidRPr="00C70549"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 xml:space="preserve">« </w:t>
      </w:r>
      <w:proofErr w:type="spellStart"/>
      <w:r w:rsidR="00BD0649">
        <w:rPr>
          <w:rFonts w:ascii="Times New Roman" w:hAnsi="Times New Roman" w:cs="Times New Roman"/>
          <w:b/>
          <w:sz w:val="48"/>
          <w:szCs w:val="48"/>
        </w:rPr>
        <w:t>Сортучасток</w:t>
      </w:r>
      <w:proofErr w:type="spellEnd"/>
      <w:proofErr w:type="gramEnd"/>
      <w:r w:rsidRPr="00C7054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 xml:space="preserve"> »</w:t>
      </w:r>
    </w:p>
    <w:p w:rsidR="000007AA" w:rsidRPr="00C70549" w:rsidRDefault="000007AA" w:rsidP="000007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56"/>
          <w:lang w:eastAsia="ru-RU"/>
        </w:rPr>
      </w:pPr>
    </w:p>
    <w:p w:rsidR="000007AA" w:rsidRDefault="000007AA" w:rsidP="000007A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lang w:eastAsia="ru-RU"/>
        </w:rPr>
      </w:pPr>
    </w:p>
    <w:p w:rsidR="000007AA" w:rsidRPr="00081F49" w:rsidRDefault="000007AA" w:rsidP="000007AA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0007AA" w:rsidRDefault="000007AA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BD0649" w:rsidRDefault="00BD0649" w:rsidP="000007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32"/>
          <w:lang w:eastAsia="ru-RU"/>
        </w:rPr>
      </w:pPr>
    </w:p>
    <w:p w:rsidR="000007AA" w:rsidRPr="00BD0649" w:rsidRDefault="00BD0649" w:rsidP="000007A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D06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Ажылды</w:t>
      </w:r>
      <w:proofErr w:type="spellEnd"/>
      <w:r w:rsidRPr="00BD06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D06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кылган</w:t>
      </w:r>
      <w:proofErr w:type="spellEnd"/>
      <w:r w:rsidRPr="00BD06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D06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оореникчи</w:t>
      </w:r>
      <w:proofErr w:type="spellEnd"/>
      <w:r w:rsidRPr="00BD06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0007AA" w:rsidRPr="00166E60" w:rsidRDefault="00BD0649" w:rsidP="00BD064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6E6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66E6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166E60">
        <w:rPr>
          <w:rFonts w:ascii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166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6E60">
        <w:rPr>
          <w:rFonts w:ascii="Times New Roman" w:hAnsi="Times New Roman" w:cs="Times New Roman"/>
          <w:sz w:val="28"/>
          <w:szCs w:val="28"/>
          <w:lang w:eastAsia="ru-RU"/>
        </w:rPr>
        <w:t>Чайзат</w:t>
      </w:r>
      <w:proofErr w:type="spellEnd"/>
      <w:r w:rsidRPr="00166E60">
        <w:rPr>
          <w:rFonts w:ascii="Times New Roman" w:hAnsi="Times New Roman" w:cs="Times New Roman"/>
          <w:sz w:val="28"/>
          <w:szCs w:val="28"/>
          <w:lang w:eastAsia="ru-RU"/>
        </w:rPr>
        <w:t xml:space="preserve"> 4б класс</w:t>
      </w:r>
    </w:p>
    <w:p w:rsidR="000007AA" w:rsidRPr="00BD0649" w:rsidRDefault="00166E60" w:rsidP="00166E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spellStart"/>
      <w:proofErr w:type="gramStart"/>
      <w:r w:rsidR="00BD0649" w:rsidRPr="00BD06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Удуртукчу</w:t>
      </w:r>
      <w:proofErr w:type="spellEnd"/>
      <w:r w:rsidR="00BD0649" w:rsidRPr="00BD06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007AA" w:rsidRPr="00BD06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proofErr w:type="gramEnd"/>
    </w:p>
    <w:p w:rsidR="000007AA" w:rsidRPr="00BD0649" w:rsidRDefault="00BD0649" w:rsidP="00BD0649">
      <w:pPr>
        <w:rPr>
          <w:rFonts w:ascii="Arial" w:hAnsi="Arial" w:cs="Arial"/>
          <w:sz w:val="28"/>
          <w:szCs w:val="28"/>
          <w:lang w:eastAsia="ru-RU"/>
        </w:rPr>
      </w:pPr>
      <w:r w:rsidRPr="00166E60">
        <w:rPr>
          <w:rFonts w:ascii="Times New Roman" w:hAnsi="Times New Roman" w:cs="Times New Roman"/>
          <w:lang w:eastAsia="ru-RU"/>
        </w:rPr>
        <w:t>     </w:t>
      </w:r>
      <w:r w:rsidR="000007AA" w:rsidRPr="00166E60">
        <w:rPr>
          <w:rFonts w:ascii="Times New Roman" w:hAnsi="Times New Roman" w:cs="Times New Roman"/>
          <w:lang w:eastAsia="ru-RU"/>
        </w:rPr>
        <w:t xml:space="preserve">  </w:t>
      </w:r>
      <w:r w:rsidRPr="00166E60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</w:t>
      </w:r>
      <w:r w:rsidR="00166E60">
        <w:rPr>
          <w:rFonts w:ascii="Times New Roman" w:hAnsi="Times New Roman" w:cs="Times New Roman"/>
          <w:lang w:eastAsia="ru-RU"/>
        </w:rPr>
        <w:t xml:space="preserve">   </w:t>
      </w:r>
      <w:r w:rsidRPr="00166E60">
        <w:rPr>
          <w:rFonts w:ascii="Times New Roman" w:hAnsi="Times New Roman" w:cs="Times New Roman"/>
          <w:sz w:val="28"/>
          <w:szCs w:val="28"/>
          <w:lang w:eastAsia="ru-RU"/>
        </w:rPr>
        <w:t xml:space="preserve">эге класс </w:t>
      </w:r>
      <w:proofErr w:type="spellStart"/>
      <w:r w:rsidRPr="00166E60">
        <w:rPr>
          <w:rFonts w:ascii="Times New Roman" w:hAnsi="Times New Roman" w:cs="Times New Roman"/>
          <w:sz w:val="28"/>
          <w:szCs w:val="28"/>
          <w:lang w:eastAsia="ru-RU"/>
        </w:rPr>
        <w:t>башкызы</w:t>
      </w:r>
      <w:proofErr w:type="spellEnd"/>
      <w:r w:rsidR="00166E60" w:rsidRPr="00166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6E60" w:rsidRPr="00166E60">
        <w:rPr>
          <w:rFonts w:ascii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166E60" w:rsidRPr="00166E60">
        <w:rPr>
          <w:rFonts w:ascii="Times New Roman" w:hAnsi="Times New Roman" w:cs="Times New Roman"/>
          <w:sz w:val="28"/>
          <w:szCs w:val="28"/>
          <w:lang w:eastAsia="ru-RU"/>
        </w:rPr>
        <w:t xml:space="preserve"> П.Ч</w:t>
      </w:r>
      <w:r w:rsidR="00166E60">
        <w:rPr>
          <w:sz w:val="28"/>
          <w:szCs w:val="28"/>
          <w:lang w:eastAsia="ru-RU"/>
        </w:rPr>
        <w:t>.</w:t>
      </w:r>
    </w:p>
    <w:p w:rsidR="000007AA" w:rsidRPr="00081F49" w:rsidRDefault="000007AA" w:rsidP="00BD0649">
      <w:pPr>
        <w:rPr>
          <w:sz w:val="48"/>
          <w:lang w:eastAsia="ru-RU"/>
        </w:rPr>
      </w:pPr>
      <w:r w:rsidRPr="00BD0649">
        <w:rPr>
          <w:sz w:val="28"/>
          <w:szCs w:val="28"/>
          <w:lang w:eastAsia="ru-RU"/>
        </w:rPr>
        <w:t> </w:t>
      </w:r>
    </w:p>
    <w:p w:rsidR="000007AA" w:rsidRPr="00081F49" w:rsidRDefault="000007AA" w:rsidP="000007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007AA" w:rsidRDefault="000007AA" w:rsidP="000007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007AA" w:rsidRDefault="000007AA" w:rsidP="000007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007AA" w:rsidRDefault="000007AA" w:rsidP="000007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007AA" w:rsidRDefault="000007AA" w:rsidP="000007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007AA" w:rsidRDefault="000007AA" w:rsidP="000007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007AA" w:rsidRDefault="000007AA" w:rsidP="000007AA">
      <w:pPr>
        <w:pStyle w:val="a4"/>
        <w:shd w:val="clear" w:color="auto" w:fill="FFFFFF"/>
        <w:spacing w:before="0" w:beforeAutospacing="0" w:after="306" w:afterAutospacing="0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5F7075" w:rsidRPr="00477863" w:rsidRDefault="005F7075">
      <w:pPr>
        <w:rPr>
          <w:rFonts w:ascii="Times New Roman" w:hAnsi="Times New Roman" w:cs="Times New Roman"/>
          <w:sz w:val="28"/>
          <w:szCs w:val="28"/>
        </w:rPr>
      </w:pPr>
    </w:p>
    <w:sectPr w:rsidR="005F7075" w:rsidRPr="00477863" w:rsidSect="00081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C3" w:rsidRDefault="00770CC3" w:rsidP="00C4645A">
      <w:pPr>
        <w:spacing w:after="0" w:line="240" w:lineRule="auto"/>
      </w:pPr>
      <w:r>
        <w:separator/>
      </w:r>
    </w:p>
  </w:endnote>
  <w:endnote w:type="continuationSeparator" w:id="0">
    <w:p w:rsidR="00770CC3" w:rsidRDefault="00770CC3" w:rsidP="00C4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5A" w:rsidRDefault="00C464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5A" w:rsidRDefault="00C4645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5A" w:rsidRDefault="00C46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C3" w:rsidRDefault="00770CC3" w:rsidP="00C4645A">
      <w:pPr>
        <w:spacing w:after="0" w:line="240" w:lineRule="auto"/>
      </w:pPr>
      <w:r>
        <w:separator/>
      </w:r>
    </w:p>
  </w:footnote>
  <w:footnote w:type="continuationSeparator" w:id="0">
    <w:p w:rsidR="00770CC3" w:rsidRDefault="00770CC3" w:rsidP="00C4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5A" w:rsidRDefault="00C464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5A" w:rsidRDefault="00C464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5A" w:rsidRDefault="00C464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22E8"/>
    <w:multiLevelType w:val="hybridMultilevel"/>
    <w:tmpl w:val="3D8A5830"/>
    <w:lvl w:ilvl="0" w:tplc="710074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A447C0"/>
    <w:multiLevelType w:val="multilevel"/>
    <w:tmpl w:val="EE9A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15CF5"/>
    <w:multiLevelType w:val="multilevel"/>
    <w:tmpl w:val="D8D0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F49"/>
    <w:rsid w:val="000005B2"/>
    <w:rsid w:val="000007AA"/>
    <w:rsid w:val="00005B62"/>
    <w:rsid w:val="00010CD9"/>
    <w:rsid w:val="00030B42"/>
    <w:rsid w:val="00081F49"/>
    <w:rsid w:val="000836C8"/>
    <w:rsid w:val="000A152A"/>
    <w:rsid w:val="00102E8F"/>
    <w:rsid w:val="00166E60"/>
    <w:rsid w:val="00195520"/>
    <w:rsid w:val="003527C5"/>
    <w:rsid w:val="004120A5"/>
    <w:rsid w:val="00477863"/>
    <w:rsid w:val="005102B8"/>
    <w:rsid w:val="00585239"/>
    <w:rsid w:val="005F7075"/>
    <w:rsid w:val="00616F0E"/>
    <w:rsid w:val="00622A0F"/>
    <w:rsid w:val="00685787"/>
    <w:rsid w:val="00686F97"/>
    <w:rsid w:val="00691644"/>
    <w:rsid w:val="006E03D1"/>
    <w:rsid w:val="006E1A68"/>
    <w:rsid w:val="00770CC3"/>
    <w:rsid w:val="00794728"/>
    <w:rsid w:val="007B0DA1"/>
    <w:rsid w:val="007F3E61"/>
    <w:rsid w:val="00840F1E"/>
    <w:rsid w:val="00847419"/>
    <w:rsid w:val="008E3F4E"/>
    <w:rsid w:val="009047E2"/>
    <w:rsid w:val="00923DE3"/>
    <w:rsid w:val="00980CE0"/>
    <w:rsid w:val="009B50C6"/>
    <w:rsid w:val="009C61D0"/>
    <w:rsid w:val="009E0157"/>
    <w:rsid w:val="00B2630F"/>
    <w:rsid w:val="00B64A67"/>
    <w:rsid w:val="00BB0FF0"/>
    <w:rsid w:val="00BC11CC"/>
    <w:rsid w:val="00BD0649"/>
    <w:rsid w:val="00C003FA"/>
    <w:rsid w:val="00C42874"/>
    <w:rsid w:val="00C4645A"/>
    <w:rsid w:val="00C70549"/>
    <w:rsid w:val="00D837B0"/>
    <w:rsid w:val="00D96B34"/>
    <w:rsid w:val="00DE44A4"/>
    <w:rsid w:val="00DE525A"/>
    <w:rsid w:val="00DE53D3"/>
    <w:rsid w:val="00E23729"/>
    <w:rsid w:val="00E4460B"/>
    <w:rsid w:val="00E70135"/>
    <w:rsid w:val="00F26771"/>
    <w:rsid w:val="00F439C5"/>
    <w:rsid w:val="00F56D1B"/>
    <w:rsid w:val="00F80803"/>
    <w:rsid w:val="00F82B84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0DF0"/>
  <w15:docId w15:val="{13B78564-9758-467E-9A25-9DFA4BC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57"/>
  </w:style>
  <w:style w:type="paragraph" w:styleId="1">
    <w:name w:val="heading 1"/>
    <w:basedOn w:val="a"/>
    <w:link w:val="10"/>
    <w:uiPriority w:val="9"/>
    <w:qFormat/>
    <w:rsid w:val="009E0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9E01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01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20">
    <w:name w:val="c20"/>
    <w:basedOn w:val="a"/>
    <w:rsid w:val="0008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81F49"/>
  </w:style>
  <w:style w:type="character" w:customStyle="1" w:styleId="c6">
    <w:name w:val="c6"/>
    <w:basedOn w:val="a0"/>
    <w:rsid w:val="00081F49"/>
  </w:style>
  <w:style w:type="paragraph" w:customStyle="1" w:styleId="c11">
    <w:name w:val="c11"/>
    <w:basedOn w:val="a"/>
    <w:rsid w:val="0008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1F49"/>
  </w:style>
  <w:style w:type="character" w:customStyle="1" w:styleId="c29">
    <w:name w:val="c29"/>
    <w:basedOn w:val="a0"/>
    <w:rsid w:val="00081F49"/>
  </w:style>
  <w:style w:type="paragraph" w:customStyle="1" w:styleId="c14">
    <w:name w:val="c14"/>
    <w:basedOn w:val="a"/>
    <w:rsid w:val="0008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81F49"/>
  </w:style>
  <w:style w:type="character" w:customStyle="1" w:styleId="c5">
    <w:name w:val="c5"/>
    <w:basedOn w:val="a0"/>
    <w:rsid w:val="00081F49"/>
  </w:style>
  <w:style w:type="character" w:customStyle="1" w:styleId="c24">
    <w:name w:val="c24"/>
    <w:basedOn w:val="a0"/>
    <w:rsid w:val="00081F49"/>
  </w:style>
  <w:style w:type="character" w:customStyle="1" w:styleId="c13">
    <w:name w:val="c13"/>
    <w:basedOn w:val="a0"/>
    <w:rsid w:val="00081F49"/>
  </w:style>
  <w:style w:type="paragraph" w:customStyle="1" w:styleId="c30">
    <w:name w:val="c30"/>
    <w:basedOn w:val="a"/>
    <w:rsid w:val="0008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8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81F49"/>
  </w:style>
  <w:style w:type="character" w:customStyle="1" w:styleId="c3">
    <w:name w:val="c3"/>
    <w:basedOn w:val="a0"/>
    <w:rsid w:val="00081F49"/>
  </w:style>
  <w:style w:type="character" w:customStyle="1" w:styleId="c0">
    <w:name w:val="c0"/>
    <w:basedOn w:val="a0"/>
    <w:rsid w:val="00081F49"/>
  </w:style>
  <w:style w:type="character" w:customStyle="1" w:styleId="c21">
    <w:name w:val="c21"/>
    <w:basedOn w:val="a0"/>
    <w:rsid w:val="00081F49"/>
  </w:style>
  <w:style w:type="character" w:styleId="a3">
    <w:name w:val="Hyperlink"/>
    <w:basedOn w:val="a0"/>
    <w:uiPriority w:val="99"/>
    <w:semiHidden/>
    <w:unhideWhenUsed/>
    <w:rsid w:val="00081F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645A"/>
  </w:style>
  <w:style w:type="paragraph" w:styleId="a7">
    <w:name w:val="footer"/>
    <w:basedOn w:val="a"/>
    <w:link w:val="a8"/>
    <w:uiPriority w:val="99"/>
    <w:semiHidden/>
    <w:unhideWhenUsed/>
    <w:rsid w:val="00C4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45A"/>
  </w:style>
  <w:style w:type="paragraph" w:styleId="a9">
    <w:name w:val="List Paragraph"/>
    <w:basedOn w:val="a"/>
    <w:uiPriority w:val="34"/>
    <w:qFormat/>
    <w:rsid w:val="00D96B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6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6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Пользователь</cp:lastModifiedBy>
  <cp:revision>27</cp:revision>
  <cp:lastPrinted>2023-05-12T04:45:00Z</cp:lastPrinted>
  <dcterms:created xsi:type="dcterms:W3CDTF">2023-04-14T12:13:00Z</dcterms:created>
  <dcterms:modified xsi:type="dcterms:W3CDTF">2023-05-12T04:48:00Z</dcterms:modified>
</cp:coreProperties>
</file>